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34" w:rsidRPr="008B1181" w:rsidRDefault="00494305" w:rsidP="0058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335C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84334" w:rsidRPr="008B1181">
        <w:rPr>
          <w:rFonts w:ascii="Times New Roman" w:hAnsi="Times New Roman" w:cs="Times New Roman"/>
          <w:sz w:val="24"/>
          <w:szCs w:val="24"/>
        </w:rPr>
        <w:t xml:space="preserve">Приватне акціонерне товариство «КИЇВСЬКИЙ ЕКСПЕРИМЕНТАЛЬНИЙ М'ЯСОПЕРЕРОБНИЙ ЗАВОД «ДАРНИЦЬКИЙ» (Код за ЄДРПОУ 31747895), місцезнаходження: </w:t>
      </w:r>
      <w:smartTag w:uri="urn:schemas-microsoft-com:office:smarttags" w:element="metricconverter">
        <w:smartTagPr>
          <w:attr w:name="ProductID" w:val="02081, м"/>
        </w:smartTagPr>
        <w:r w:rsidR="00584334" w:rsidRPr="008B1181">
          <w:rPr>
            <w:rFonts w:ascii="Times New Roman" w:hAnsi="Times New Roman" w:cs="Times New Roman"/>
            <w:sz w:val="24"/>
            <w:szCs w:val="24"/>
          </w:rPr>
          <w:t>02081, м</w:t>
        </w:r>
      </w:smartTag>
      <w:r w:rsidR="00584334" w:rsidRPr="008B1181">
        <w:rPr>
          <w:rFonts w:ascii="Times New Roman" w:hAnsi="Times New Roman" w:cs="Times New Roman"/>
          <w:sz w:val="24"/>
          <w:szCs w:val="24"/>
        </w:rPr>
        <w:t>. Київ, вул. Сортувальна, 5</w:t>
      </w:r>
      <w:r w:rsidR="00BB42A6" w:rsidRPr="008B1181">
        <w:rPr>
          <w:rFonts w:ascii="Times New Roman" w:hAnsi="Times New Roman" w:cs="Times New Roman"/>
          <w:sz w:val="24"/>
          <w:szCs w:val="24"/>
        </w:rPr>
        <w:t>,</w:t>
      </w:r>
      <w:r w:rsidR="00584334" w:rsidRPr="008B1181">
        <w:rPr>
          <w:rFonts w:ascii="Times New Roman" w:hAnsi="Times New Roman" w:cs="Times New Roman"/>
          <w:sz w:val="24"/>
          <w:szCs w:val="24"/>
        </w:rPr>
        <w:t xml:space="preserve">   </w:t>
      </w:r>
      <w:r w:rsidR="00584334" w:rsidRPr="005843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повідомляє про виправлення </w:t>
      </w:r>
      <w:proofErr w:type="spellStart"/>
      <w:r w:rsidR="00584334" w:rsidRPr="005843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технічн</w:t>
      </w:r>
      <w:proofErr w:type="spellEnd"/>
      <w:r w:rsidR="00584334" w:rsidRPr="008B11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 xml:space="preserve">их </w:t>
      </w:r>
      <w:r w:rsidR="00584334" w:rsidRPr="005843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помил</w:t>
      </w:r>
      <w:r w:rsidR="00584334" w:rsidRPr="008B11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</w:t>
      </w:r>
      <w:r w:rsidR="00584334" w:rsidRPr="005843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</w:t>
      </w:r>
      <w:r w:rsidR="00584334" w:rsidRPr="008B11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щодо суми </w:t>
      </w:r>
      <w:r w:rsidR="008B11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</w:t>
      </w:r>
      <w:r w:rsidR="00584334" w:rsidRPr="008B11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найменування контрагентів</w:t>
      </w:r>
      <w:r w:rsidR="00610595" w:rsidRPr="008B118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610595" w:rsidRPr="005843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 тексті публікації</w:t>
      </w:r>
      <w:r w:rsidR="00610595" w:rsidRPr="0058433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повідомлення про проведення позачерго</w:t>
      </w:r>
      <w:r w:rsidR="008B1181" w:rsidRPr="008B118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вих Загальних зборів акціонерів,</w:t>
      </w:r>
      <w:r w:rsidR="008B1181" w:rsidRPr="008B1181">
        <w:rPr>
          <w:rFonts w:ascii="Times New Roman" w:hAnsi="Times New Roman" w:cs="Times New Roman"/>
          <w:sz w:val="24"/>
          <w:szCs w:val="24"/>
        </w:rPr>
        <w:t xml:space="preserve"> які відбудуться </w:t>
      </w:r>
      <w:r w:rsidR="008B1181" w:rsidRPr="008B1181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8B1181" w:rsidRPr="008B1181">
        <w:rPr>
          <w:rFonts w:ascii="Times New Roman" w:hAnsi="Times New Roman" w:cs="Times New Roman"/>
          <w:b/>
          <w:sz w:val="24"/>
          <w:szCs w:val="24"/>
        </w:rPr>
        <w:t xml:space="preserve"> жовтня 2020 року об 09 годині 00 хв.</w:t>
      </w:r>
      <w:r w:rsidR="008B1181" w:rsidRPr="008B1181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8B1181" w:rsidRPr="008B118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8B1181" w:rsidRPr="008B1181">
        <w:rPr>
          <w:rFonts w:ascii="Times New Roman" w:hAnsi="Times New Roman" w:cs="Times New Roman"/>
          <w:sz w:val="24"/>
          <w:szCs w:val="24"/>
        </w:rPr>
        <w:t xml:space="preserve">: </w:t>
      </w:r>
      <w:r w:rsidR="008B1181" w:rsidRPr="008B1181">
        <w:rPr>
          <w:rFonts w:ascii="Times New Roman" w:hAnsi="Times New Roman" w:cs="Times New Roman"/>
          <w:b/>
          <w:sz w:val="24"/>
          <w:szCs w:val="24"/>
        </w:rPr>
        <w:t xml:space="preserve">м. Київ, вул. Янтарна,6 кім. 4 </w:t>
      </w:r>
      <w:proofErr w:type="spellStart"/>
      <w:r w:rsidR="008B1181" w:rsidRPr="008B1181">
        <w:rPr>
          <w:rFonts w:ascii="Times New Roman" w:hAnsi="Times New Roman" w:cs="Times New Roman"/>
          <w:b/>
          <w:sz w:val="24"/>
          <w:szCs w:val="24"/>
        </w:rPr>
        <w:t>адмінбудівлі</w:t>
      </w:r>
      <w:proofErr w:type="spellEnd"/>
      <w:r w:rsidR="008B1181" w:rsidRPr="008B118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584334" w:rsidRPr="00584334" w:rsidTr="00584334">
        <w:tc>
          <w:tcPr>
            <w:tcW w:w="4957" w:type="dxa"/>
          </w:tcPr>
          <w:p w:rsidR="00584334" w:rsidRPr="00584334" w:rsidRDefault="00584334" w:rsidP="0058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  <w:proofErr w:type="spellStart"/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Погодження</w:t>
            </w:r>
            <w:proofErr w:type="spellEnd"/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укладання</w:t>
            </w:r>
            <w:proofErr w:type="spellEnd"/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Інвестиційного </w:t>
            </w:r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</w:t>
            </w:r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      ТОВ "Р.У.С.Т." № 081118-Ж від 08.11.2018р. на суму          1 102 640,00 грн</w:t>
            </w:r>
          </w:p>
        </w:tc>
        <w:tc>
          <w:tcPr>
            <w:tcW w:w="4819" w:type="dxa"/>
          </w:tcPr>
          <w:p w:rsidR="00584334" w:rsidRDefault="00584334" w:rsidP="0058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Погод</w:t>
            </w:r>
            <w:proofErr w:type="spellStart"/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ити</w:t>
            </w:r>
            <w:proofErr w:type="spellEnd"/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укладання</w:t>
            </w:r>
            <w:proofErr w:type="spellEnd"/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Інвестиційного </w:t>
            </w:r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</w:t>
            </w:r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з   </w:t>
            </w:r>
          </w:p>
          <w:p w:rsidR="00584334" w:rsidRDefault="00584334" w:rsidP="00584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"Р.У.С.Т." № 081118-Ж від 08.11.2018р. на суму</w:t>
            </w:r>
          </w:p>
          <w:p w:rsidR="00584334" w:rsidRPr="00584334" w:rsidRDefault="00584334" w:rsidP="00584334">
            <w:pPr>
              <w:spacing w:after="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584334">
              <w:rPr>
                <w:rFonts w:ascii="Times New Roman" w:eastAsia="Times New Roman" w:hAnsi="Times New Roman" w:cs="Times New Roman"/>
                <w:b/>
                <w:lang w:eastAsia="ru-RU"/>
              </w:rPr>
              <w:t>1 102 640,00 грн</w:t>
            </w:r>
          </w:p>
        </w:tc>
      </w:tr>
      <w:tr w:rsidR="00584334" w:rsidRPr="00A21D8D" w:rsidTr="00584334">
        <w:tc>
          <w:tcPr>
            <w:tcW w:w="4957" w:type="dxa"/>
          </w:tcPr>
          <w:p w:rsidR="00584334" w:rsidRPr="00A21D8D" w:rsidRDefault="00584334" w:rsidP="00CF26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Погодження укладання Договору№ 23/12-2019-1 від 23 грудня 2019р з </w:t>
            </w:r>
            <w:r w:rsidRPr="005843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 «ІДК-Альянс»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право відсту</w:t>
            </w:r>
            <w:r w:rsidR="00542B15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лення права вимоги ПрАТ «</w:t>
            </w:r>
            <w:proofErr w:type="spellStart"/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Укрбудресурси</w:t>
            </w:r>
            <w:proofErr w:type="spellEnd"/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584334" w:rsidRPr="00A21D8D" w:rsidRDefault="00584334" w:rsidP="00CF26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суму 5 193 659,00 грн</w:t>
            </w:r>
          </w:p>
        </w:tc>
        <w:tc>
          <w:tcPr>
            <w:tcW w:w="4819" w:type="dxa"/>
          </w:tcPr>
          <w:p w:rsidR="00584334" w:rsidRPr="00A21D8D" w:rsidRDefault="00584334" w:rsidP="00542B1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Погодити укладання Договору № 23/12-2019-1 від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23 грудня 2019р з </w:t>
            </w:r>
            <w:r w:rsidRPr="005843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 «ІДК-Альянс»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право відсту</w:t>
            </w:r>
            <w:r w:rsidR="00542B15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лення права вимоги ПрАТ «</w:t>
            </w:r>
            <w:proofErr w:type="spellStart"/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Укрбудресурси</w:t>
            </w:r>
            <w:proofErr w:type="spellEnd"/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»  на суму 5 193 659,00 грн</w:t>
            </w:r>
          </w:p>
        </w:tc>
      </w:tr>
      <w:tr w:rsidR="00584334" w:rsidRPr="00A21D8D" w:rsidTr="00CF265B">
        <w:tc>
          <w:tcPr>
            <w:tcW w:w="4957" w:type="dxa"/>
          </w:tcPr>
          <w:p w:rsidR="00584334" w:rsidRPr="00A21D8D" w:rsidRDefault="00584334" w:rsidP="00CF26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. Погодження укладання Договору№ 23/12-2019-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23 грудня 2019р з </w:t>
            </w:r>
            <w:r w:rsidRPr="005843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 «ІДК-Альянс»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право відсту</w:t>
            </w:r>
            <w:r w:rsidR="00542B15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лення права вимоги ПрАТ «</w:t>
            </w:r>
            <w:proofErr w:type="spellStart"/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Укрбудресурси</w:t>
            </w:r>
            <w:proofErr w:type="spellEnd"/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584334" w:rsidRPr="00A21D8D" w:rsidRDefault="00584334" w:rsidP="00CF265B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суму 1 306 341,00 грн</w:t>
            </w:r>
          </w:p>
        </w:tc>
        <w:tc>
          <w:tcPr>
            <w:tcW w:w="4819" w:type="dxa"/>
          </w:tcPr>
          <w:p w:rsidR="00584334" w:rsidRPr="00A21D8D" w:rsidRDefault="00584334" w:rsidP="00542B1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Погодити укладання Договору № 23/12-2019-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23 грудня 2019р з </w:t>
            </w:r>
            <w:r w:rsidRPr="0058433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 «ІДК-Альянс»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 право відсту</w:t>
            </w:r>
            <w:r w:rsidR="00542B15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лення права вимоги ПрАТ «</w:t>
            </w:r>
            <w:proofErr w:type="spellStart"/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Укрбудресурси</w:t>
            </w:r>
            <w:proofErr w:type="spellEnd"/>
            <w:r w:rsidRPr="00A21D8D">
              <w:rPr>
                <w:rFonts w:ascii="Times New Roman" w:hAnsi="Times New Roman"/>
                <w:sz w:val="20"/>
                <w:szCs w:val="20"/>
                <w:lang w:val="uk-UA"/>
              </w:rPr>
              <w:t>»  на суму 1 306 341,00 грн</w:t>
            </w:r>
          </w:p>
        </w:tc>
      </w:tr>
    </w:tbl>
    <w:p w:rsidR="00494305" w:rsidRDefault="00494305" w:rsidP="00610595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10595" w:rsidRPr="00BB42A6" w:rsidRDefault="00610595" w:rsidP="00610595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84334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Підтверджую достовірність інформації, що міститься у повідомленні</w:t>
      </w:r>
      <w:r w:rsidRPr="00BB42A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84334" w:rsidRDefault="00584334" w:rsidP="00584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  <w:bookmarkStart w:id="0" w:name="_GoBack"/>
      <w:bookmarkEnd w:id="0"/>
    </w:p>
    <w:sectPr w:rsidR="00584334" w:rsidSect="00584334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57"/>
    <w:rsid w:val="00155FA4"/>
    <w:rsid w:val="002E6C57"/>
    <w:rsid w:val="00494305"/>
    <w:rsid w:val="00542B15"/>
    <w:rsid w:val="00584334"/>
    <w:rsid w:val="00610595"/>
    <w:rsid w:val="006134B0"/>
    <w:rsid w:val="008B1181"/>
    <w:rsid w:val="00BB42A6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239F9"/>
  <w15:chartTrackingRefBased/>
  <w15:docId w15:val="{329E3FBF-BA42-4375-846E-976B9142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84334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4">
    <w:name w:val="Текст Знак"/>
    <w:basedOn w:val="a0"/>
    <w:link w:val="a3"/>
    <w:uiPriority w:val="99"/>
    <w:rsid w:val="00584334"/>
    <w:rPr>
      <w:rFonts w:ascii="Consolas" w:eastAsia="Calibri" w:hAnsi="Consolas" w:cs="Times New Roman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Sergi. Petryna</dc:creator>
  <cp:keywords/>
  <dc:description/>
  <cp:lastModifiedBy>Tamara Sergi. Petryna</cp:lastModifiedBy>
  <cp:revision>7</cp:revision>
  <dcterms:created xsi:type="dcterms:W3CDTF">2020-09-17T10:36:00Z</dcterms:created>
  <dcterms:modified xsi:type="dcterms:W3CDTF">2020-09-18T09:22:00Z</dcterms:modified>
</cp:coreProperties>
</file>